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7B5" w:rsidRPr="00D3217F" w:rsidRDefault="000777B5" w:rsidP="00017BAE">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D3217F">
        <w:rPr>
          <w:rFonts w:ascii="Times New Roman" w:eastAsia="Times New Roman" w:hAnsi="Times New Roman" w:cs="Times New Roman"/>
          <w:bCs/>
          <w:kern w:val="36"/>
          <w:sz w:val="24"/>
          <w:szCs w:val="24"/>
        </w:rPr>
        <w:t xml:space="preserve">Muhammad Harfiansyah </w:t>
      </w:r>
    </w:p>
    <w:p w:rsidR="000777B5" w:rsidRPr="00D3217F" w:rsidRDefault="000777B5" w:rsidP="00017BAE">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D3217F">
        <w:rPr>
          <w:rFonts w:ascii="Times New Roman" w:eastAsia="Times New Roman" w:hAnsi="Times New Roman" w:cs="Times New Roman"/>
          <w:bCs/>
          <w:kern w:val="36"/>
          <w:sz w:val="24"/>
          <w:szCs w:val="24"/>
        </w:rPr>
        <w:t>14808144016</w:t>
      </w:r>
    </w:p>
    <w:p w:rsidR="00735D7C" w:rsidRPr="00D3217F" w:rsidRDefault="00017BAE" w:rsidP="000777B5">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17BAE">
        <w:rPr>
          <w:rFonts w:ascii="Times New Roman" w:eastAsia="Times New Roman" w:hAnsi="Times New Roman" w:cs="Times New Roman"/>
          <w:b/>
          <w:bCs/>
          <w:kern w:val="36"/>
          <w:sz w:val="48"/>
          <w:szCs w:val="48"/>
        </w:rPr>
        <w:t>Artikel Sumber Daya Manusia (SDM)</w:t>
      </w:r>
    </w:p>
    <w:p w:rsidR="008A6B99" w:rsidRPr="00D3217F" w:rsidRDefault="00017BAE" w:rsidP="000777B5">
      <w:pPr>
        <w:spacing w:line="240" w:lineRule="auto"/>
        <w:jc w:val="both"/>
        <w:rPr>
          <w:rFonts w:ascii="Times New Roman" w:hAnsi="Times New Roman" w:cs="Times New Roman"/>
        </w:rPr>
      </w:pPr>
      <w:r w:rsidRPr="00D3217F">
        <w:rPr>
          <w:rFonts w:ascii="Times New Roman" w:hAnsi="Times New Roman" w:cs="Times New Roman"/>
          <w:b/>
          <w:bCs/>
        </w:rPr>
        <w:tab/>
      </w:r>
      <w:r w:rsidR="008A6B99" w:rsidRPr="00D3217F">
        <w:rPr>
          <w:rFonts w:ascii="Times New Roman" w:hAnsi="Times New Roman" w:cs="Times New Roman"/>
          <w:b/>
          <w:bCs/>
        </w:rPr>
        <w:t>Sumber daya manusia</w:t>
      </w:r>
      <w:r w:rsidRPr="00D3217F">
        <w:rPr>
          <w:rFonts w:ascii="Times New Roman" w:hAnsi="Times New Roman" w:cs="Times New Roman"/>
        </w:rPr>
        <w:t xml:space="preserve"> </w:t>
      </w:r>
      <w:r w:rsidR="008A6B99" w:rsidRPr="00D3217F">
        <w:rPr>
          <w:rFonts w:ascii="Times New Roman" w:hAnsi="Times New Roman" w:cs="Times New Roman"/>
        </w:rPr>
        <w:t>adalah salah satu faktor yang sangat penting bahkan tidak dapat dilepaskan dari sebuah organisasi, baik institusi maupun perusahaan. SDM juga merupakan kunci yang menentukan perkembangan perusahaan. Pada hakikatnya, SDM berupa manusia yang dipekerjakan di sebuah organisasi sebagai penggerak untuk mencapai tujuan organisasi itu.</w:t>
      </w:r>
    </w:p>
    <w:p w:rsidR="008A6B99" w:rsidRPr="00D3217F" w:rsidRDefault="00017BAE" w:rsidP="000777B5">
      <w:pPr>
        <w:pStyle w:val="NormalWeb"/>
        <w:jc w:val="both"/>
      </w:pPr>
      <w:r w:rsidRPr="00D3217F">
        <w:tab/>
      </w:r>
      <w:r w:rsidR="008A6B99" w:rsidRPr="00D3217F">
        <w:t>Pengertian SDM dapat dibagi menjadi dua, yaitu pengertian mikro dan makro. Pengertian SDM secara mikro adalah individu yang bekerja dan menjadi anggota suatu perusahaan atau institusi dan biasa disebut sebagai pegawai, buruh, karyawan, pekerja, tenaga kerja</w:t>
      </w:r>
      <w:r w:rsidRPr="00D3217F">
        <w:t xml:space="preserve"> dan lain sebagainya. Sedangkan</w:t>
      </w:r>
      <w:r w:rsidR="008A6B99" w:rsidRPr="00D3217F">
        <w:t xml:space="preserve"> pengertian SDM secara makro adalah penduduk suatu negara yang suda</w:t>
      </w:r>
      <w:r w:rsidRPr="00D3217F">
        <w:t>h memasuki usia angkatan kerja. B</w:t>
      </w:r>
      <w:r w:rsidR="008A6B99" w:rsidRPr="00D3217F">
        <w:t>aik yang belum bekerja maupun yang sudah bekerja.</w:t>
      </w:r>
    </w:p>
    <w:p w:rsidR="008A6B99" w:rsidRPr="00D3217F" w:rsidRDefault="007D08AF" w:rsidP="000777B5">
      <w:pPr>
        <w:pStyle w:val="NormalWeb"/>
        <w:jc w:val="both"/>
      </w:pPr>
      <w:r w:rsidRPr="00D3217F">
        <w:tab/>
      </w:r>
      <w:r w:rsidR="008A6B99" w:rsidRPr="00D3217F">
        <w:t>Secara garis besar, pengertian Sumber Daya Manusia adalah individu yang bekerja sebagai penggerak suatu organisasi, baik institusi maupun perusahaan dan berfungsi sebagai aset yang harus dilatih dan dikembangkan kemampuannya.</w:t>
      </w:r>
    </w:p>
    <w:p w:rsidR="008A6B99" w:rsidRPr="00D3217F" w:rsidRDefault="008A6B99" w:rsidP="000777B5">
      <w:pPr>
        <w:pStyle w:val="NormalWeb"/>
      </w:pPr>
      <w:r w:rsidRPr="00D3217F">
        <w:t>Tujuan-tujuan MSDM t</w:t>
      </w:r>
      <w:r w:rsidR="00017BAE" w:rsidRPr="00D3217F">
        <w:t xml:space="preserve">erdiri dari empat tujuan, yaitu </w:t>
      </w:r>
      <w:r w:rsidRPr="00D3217F">
        <w:t>:</w:t>
      </w:r>
    </w:p>
    <w:p w:rsidR="008A6B99" w:rsidRPr="00D3217F" w:rsidRDefault="007D08AF" w:rsidP="000777B5">
      <w:pPr>
        <w:pStyle w:val="NormalWeb"/>
        <w:jc w:val="both"/>
      </w:pPr>
      <w:r w:rsidRPr="00D3217F">
        <w:t>1.Tujuan</w:t>
      </w:r>
      <w:r w:rsidR="008A6B99" w:rsidRPr="00D3217F">
        <w:t>Organisasional</w:t>
      </w:r>
      <w:r w:rsidR="008A6B99" w:rsidRPr="00D3217F">
        <w:br/>
        <w:t>Ditujukan untuk dapat mengenali keberadaan</w:t>
      </w:r>
      <w:r w:rsidR="00017BAE" w:rsidRPr="00D3217F">
        <w:t xml:space="preserve"> manajemen sumber daya manusia </w:t>
      </w:r>
      <w:r w:rsidR="008A6B99" w:rsidRPr="00D3217F">
        <w:t>dalam memberikan kontribusi pada pencapaian efektivitas organisasi. Walaupun secara formal suatu departemen sumber daya manusia diciptakan untuk dapat membantu para manajer, namun demikian para manajer tetap bertanggung jawab terhadap kinerja karyawan. Departemen sumber daya manusia membantu para manajer dalam menangani hal-hal yang berhubungan dengan sumber daya manusia.</w:t>
      </w:r>
    </w:p>
    <w:p w:rsidR="008A6B99" w:rsidRPr="00D3217F" w:rsidRDefault="007D08AF" w:rsidP="000777B5">
      <w:pPr>
        <w:pStyle w:val="NormalWeb"/>
        <w:jc w:val="both"/>
      </w:pPr>
      <w:r w:rsidRPr="00D3217F">
        <w:t>2.Tujuan</w:t>
      </w:r>
      <w:r w:rsidR="008A6B99" w:rsidRPr="00D3217F">
        <w:t>Fungsional</w:t>
      </w:r>
      <w:r w:rsidR="008A6B99" w:rsidRPr="00D3217F">
        <w:br/>
        <w:t>Ditujukan untuk mempertahankan kontribusi departemen pada tingkat yang sesuai dengan kebutuhan organisasi. Sumber daya manusia menjadi tidak berharga jika manajemen sumber daya manusia memiliki kriteria yang lebih rendah dari tingkat kebutuhan organisasi.</w:t>
      </w:r>
    </w:p>
    <w:p w:rsidR="008A6B99" w:rsidRPr="00D3217F" w:rsidRDefault="007D08AF" w:rsidP="000777B5">
      <w:pPr>
        <w:pStyle w:val="NormalWeb"/>
        <w:jc w:val="both"/>
      </w:pPr>
      <w:r w:rsidRPr="00D3217F">
        <w:t>3.Tujuan</w:t>
      </w:r>
      <w:r w:rsidR="008A6B99" w:rsidRPr="00D3217F">
        <w:t>Sosial</w:t>
      </w:r>
      <w:r w:rsidR="008A6B99" w:rsidRPr="00D3217F">
        <w:br/>
        <w:t>Ditujukan untuk secara etis dan sosial merespon terhadap kebutuhan-kebutuhan dan tantangan-tantangan masya</w:t>
      </w:r>
      <w:r w:rsidR="00017BAE" w:rsidRPr="00D3217F">
        <w:t>rakat melalui tindakan meminimalisasi</w:t>
      </w:r>
      <w:r w:rsidR="008A6B99" w:rsidRPr="00D3217F">
        <w:t xml:space="preserve"> dampak negatif terhadap organisasi. Kegagalan organisasi dalam menggunakan sumber dayanya bagi keuntungan masyarakat dapat menyebabkan hambatan-hambatan.</w:t>
      </w:r>
    </w:p>
    <w:p w:rsidR="008A6B99" w:rsidRPr="00D3217F" w:rsidRDefault="007D08AF" w:rsidP="000777B5">
      <w:pPr>
        <w:pStyle w:val="NormalWeb"/>
        <w:jc w:val="both"/>
      </w:pPr>
      <w:r w:rsidRPr="00D3217F">
        <w:t>4.Tujuan</w:t>
      </w:r>
      <w:r w:rsidR="008A6B99" w:rsidRPr="00D3217F">
        <w:t>Personal</w:t>
      </w:r>
      <w:r w:rsidR="008A6B99" w:rsidRPr="00D3217F">
        <w:br/>
        <w:t>Ditujukan untuk membantu karyawan dalam pencapaian tujuannya, minimal tujuan-tujuan yang dapat mempertinggi kontribusi individual terhadap organisasi. Tujuan personal karyawan harus dipertimbangkan jika para</w:t>
      </w:r>
      <w:r w:rsidR="00017BAE" w:rsidRPr="00D3217F">
        <w:t xml:space="preserve"> </w:t>
      </w:r>
      <w:r w:rsidR="008A6B99" w:rsidRPr="00D3217F">
        <w:t xml:space="preserve">karyawan harus dipertahankan, dipensiunkan, atau dimotivasi. Jika </w:t>
      </w:r>
      <w:r w:rsidR="008A6B99" w:rsidRPr="00D3217F">
        <w:lastRenderedPageBreak/>
        <w:t>tujuan personal tidak dipertimbangkan, kinerja dan kepuasan karyawan dapat menurun dan karyawan dapat meninggalkan organisa</w:t>
      </w:r>
      <w:r w:rsidR="00017BAE" w:rsidRPr="00D3217F">
        <w:t>si.</w:t>
      </w:r>
    </w:p>
    <w:p w:rsidR="008A6B99" w:rsidRPr="00D3217F" w:rsidRDefault="008A6B99" w:rsidP="000777B5">
      <w:pPr>
        <w:pStyle w:val="NormalWeb"/>
      </w:pPr>
      <w:r w:rsidRPr="00D3217F">
        <w:rPr>
          <w:rStyle w:val="Strong"/>
        </w:rPr>
        <w:t>MANFAAT PERENCANAAN SDM</w:t>
      </w:r>
    </w:p>
    <w:p w:rsidR="008A6B99" w:rsidRPr="00D3217F" w:rsidRDefault="008A6B99" w:rsidP="000777B5">
      <w:pPr>
        <w:pStyle w:val="NormalWeb"/>
      </w:pPr>
      <w:r w:rsidRPr="00D3217F">
        <w:t>Dengan perencaaan tenaga kerja diharapkan dapat memberikan beberapa manfaat baik bagi perusahaan maupun bagi karyawan. Manfaat-manfaat tersebut antara lain:</w:t>
      </w:r>
      <w:r w:rsidRPr="00D3217F">
        <w:br/>
        <w:t>1. Perusahaan dapat memanfaatkan sumber daya manusia yang ada dalam perusahaan secara lebih baik. Perencanaan sumber daya manusia pun perlu diawali dengan kegiatan inventarisasi tentang sumber daya manusia yang sudah terdapat dalam perusahaan. Inventarisasi tersebut antara lain meliputi:</w:t>
      </w:r>
      <w:r w:rsidRPr="00D3217F">
        <w:br/>
        <w:t>a. Jumlah karyawan yang ada</w:t>
      </w:r>
      <w:r w:rsidRPr="00D3217F">
        <w:br/>
        <w:t>b. Berbagai kualifikasinya</w:t>
      </w:r>
      <w:r w:rsidRPr="00D3217F">
        <w:br/>
        <w:t>c. Masa kerja masing-masing karyawan</w:t>
      </w:r>
      <w:r w:rsidRPr="00D3217F">
        <w:br/>
        <w:t>d. Pengetahuan dan keterampilan yang dimiliki, baik pendidikan formal maupun program pelatihan kerja yang pernah diikuti</w:t>
      </w:r>
      <w:r w:rsidRPr="00D3217F">
        <w:br/>
        <w:t>e. Bakat yang masih perlu dikembangkan</w:t>
      </w:r>
      <w:r w:rsidRPr="00D3217F">
        <w:br/>
        <w:t>f. Minat karyawan, terutama yang berkaitan dengan kegiatan di luar tugas pekerjaan</w:t>
      </w:r>
      <w:r w:rsidRPr="00D3217F">
        <w:br/>
        <w:t>Hasil inventarisasi tersebut sangat penting, bukan hanya dalam rangka pemanfaatan sumber daya manusia dalam melaksanakan tugas-tugas sekarang, akan tetapi setidaknya berhubungan dengan empat kepentingan di masa depan, yaitu:</w:t>
      </w:r>
      <w:r w:rsidRPr="00D3217F">
        <w:br/>
        <w:t>a. Promosi karyawan tertentu untuk mengisi lowongan jabatan yang lebih tinggi jika karena berbagai sebab terjadi kekosongan.</w:t>
      </w:r>
      <w:r w:rsidRPr="00D3217F">
        <w:br/>
        <w:t>b. Peningkatan kemampuan melaksanakan tugas yang sama.</w:t>
      </w:r>
      <w:r w:rsidRPr="00D3217F">
        <w:br/>
        <w:t>c. Dalam hal terjadinya alih wilayah kerja yang berarti seseorang ditugaskan ke lokasi baru tetapi sifat tugas jabatanya tidak mengalami perubahan.</w:t>
      </w:r>
    </w:p>
    <w:p w:rsidR="008A6B99" w:rsidRPr="00D3217F" w:rsidRDefault="008A6B99" w:rsidP="000777B5">
      <w:pPr>
        <w:pStyle w:val="NormalWeb"/>
        <w:jc w:val="both"/>
      </w:pPr>
      <w:r w:rsidRPr="00D3217F">
        <w:t>2. Melalui perencanaan sumber daya manusia yang matang, efektifitas kerja juga dapat lebih ditingkatkan apabila sumber daya manusia yang ada telah sesuai dengan kebutuhan perusahaan. Standard Operating Prosedure (SOP) sebagai pedoman kerja yang telah dimiliki yang meliputi: suasana kerja kondusif, perangkat kerja sesuai dengan tugas masing-masing sumber daya manusia telah tersedia, adanya jaminan keselamatan kerja, semua sistem telah berjalan dengan baik, dapat diterapkan secara baik fungsi organisasi serta penempatan sumber daya manusia telah dihitung berdasarkan kebutuhan dan beban kerja.</w:t>
      </w:r>
    </w:p>
    <w:p w:rsidR="008A6B99" w:rsidRPr="00D3217F" w:rsidRDefault="008A6B99" w:rsidP="000777B5">
      <w:pPr>
        <w:pStyle w:val="NormalWeb"/>
        <w:jc w:val="both"/>
      </w:pPr>
      <w:r w:rsidRPr="00D3217F">
        <w:t>3. Produktivitas dapat lebih ditingkatkan apabila memiliki data tentang pengetahuan, pekerjaan, pelatihan yang telah diikuti oleh sumber daya manusia. Dengan mengikutsertakan karyawan dalam berb</w:t>
      </w:r>
      <w:r w:rsidR="007D08AF" w:rsidRPr="00D3217F">
        <w:t>a</w:t>
      </w:r>
      <w:r w:rsidRPr="00D3217F">
        <w:t>gai pendidikan dan pelatihan, akan mendorong karyawan untuk meningkatkan produktivitas kerjanya. Melalui pendidikan dan pelatihan dapat meningkatkan kemampuan dan keterampilan sumber daya manusia yang diikuti dengan peningkatan disiplin kerja yang akan menghasilkan sesuatu secara lebih professional dalam menangani pekerjaan yang berkaitan langsung dengan kepentingan perusahaan.</w:t>
      </w:r>
    </w:p>
    <w:p w:rsidR="008A6B99" w:rsidRPr="00D3217F" w:rsidRDefault="008A6B99" w:rsidP="000777B5">
      <w:pPr>
        <w:pStyle w:val="NormalWeb"/>
        <w:jc w:val="both"/>
      </w:pPr>
      <w:r w:rsidRPr="00D3217F">
        <w:t>4. Perencanaan sumber daya manusia berkaitan dengan penentuan kebutuhan tenaga kerja di masa depan, baik dalam arti jumlah dan kualifikasinya untuk mengisi berbagai jabatan dan menyelengarakan berbagai aktivitas baru kelak.</w:t>
      </w:r>
    </w:p>
    <w:p w:rsidR="007D08AF" w:rsidRPr="00D3217F" w:rsidRDefault="007D08AF" w:rsidP="000777B5">
      <w:pPr>
        <w:pStyle w:val="NormalWeb"/>
        <w:jc w:val="both"/>
      </w:pPr>
    </w:p>
    <w:p w:rsidR="008A6B99" w:rsidRPr="00D3217F" w:rsidRDefault="00017BAE" w:rsidP="000777B5">
      <w:pPr>
        <w:spacing w:line="240" w:lineRule="auto"/>
        <w:rPr>
          <w:rFonts w:ascii="Times New Roman" w:hAnsi="Times New Roman" w:cs="Times New Roman"/>
          <w:sz w:val="24"/>
          <w:szCs w:val="24"/>
        </w:rPr>
      </w:pPr>
      <w:r w:rsidRPr="00D3217F">
        <w:rPr>
          <w:rFonts w:ascii="Times New Roman" w:hAnsi="Times New Roman" w:cs="Times New Roman"/>
          <w:sz w:val="24"/>
          <w:szCs w:val="24"/>
        </w:rPr>
        <w:t xml:space="preserve">Kesimpulan : </w:t>
      </w:r>
    </w:p>
    <w:p w:rsidR="007D08AF" w:rsidRPr="00D3217F" w:rsidRDefault="007D08AF" w:rsidP="000777B5">
      <w:pPr>
        <w:pStyle w:val="ListParagraph"/>
        <w:numPr>
          <w:ilvl w:val="0"/>
          <w:numId w:val="1"/>
        </w:numPr>
        <w:spacing w:line="240" w:lineRule="auto"/>
        <w:rPr>
          <w:rFonts w:ascii="Times New Roman" w:hAnsi="Times New Roman" w:cs="Times New Roman"/>
          <w:sz w:val="24"/>
          <w:szCs w:val="24"/>
        </w:rPr>
      </w:pPr>
      <w:r w:rsidRPr="00D3217F">
        <w:rPr>
          <w:rFonts w:ascii="Times New Roman" w:hAnsi="Times New Roman" w:cs="Times New Roman"/>
          <w:sz w:val="24"/>
          <w:szCs w:val="24"/>
        </w:rPr>
        <w:t>Terdapat 2 pengertian SDM yaitu Makro dan Mikro</w:t>
      </w:r>
    </w:p>
    <w:p w:rsidR="007D08AF" w:rsidRPr="00D3217F" w:rsidRDefault="007D08AF" w:rsidP="000777B5">
      <w:pPr>
        <w:pStyle w:val="ListParagraph"/>
        <w:numPr>
          <w:ilvl w:val="0"/>
          <w:numId w:val="1"/>
        </w:numPr>
        <w:spacing w:line="240" w:lineRule="auto"/>
        <w:rPr>
          <w:rFonts w:ascii="Times New Roman" w:hAnsi="Times New Roman" w:cs="Times New Roman"/>
          <w:sz w:val="24"/>
          <w:szCs w:val="24"/>
        </w:rPr>
      </w:pPr>
      <w:r w:rsidRPr="00D3217F">
        <w:rPr>
          <w:rFonts w:ascii="Times New Roman" w:hAnsi="Times New Roman" w:cs="Times New Roman"/>
          <w:sz w:val="24"/>
          <w:szCs w:val="24"/>
        </w:rPr>
        <w:t>Secara umum  , pengertian Sumber Daya Manusia adalah individu yang bekerja sebagai penggerak suatu organisasi, baik institusi maupun perusahaan dan berfungsi sebagai aset yang harus dilatih dan dikembangkan kemampuannya.</w:t>
      </w:r>
    </w:p>
    <w:p w:rsidR="007D08AF" w:rsidRPr="00D3217F" w:rsidRDefault="007D08AF" w:rsidP="000777B5">
      <w:pPr>
        <w:pStyle w:val="ListParagraph"/>
        <w:numPr>
          <w:ilvl w:val="0"/>
          <w:numId w:val="1"/>
        </w:numPr>
        <w:spacing w:line="240" w:lineRule="auto"/>
        <w:rPr>
          <w:rFonts w:ascii="Times New Roman" w:hAnsi="Times New Roman" w:cs="Times New Roman"/>
          <w:sz w:val="24"/>
          <w:szCs w:val="24"/>
        </w:rPr>
      </w:pPr>
      <w:r w:rsidRPr="00D3217F">
        <w:rPr>
          <w:rFonts w:ascii="Times New Roman" w:hAnsi="Times New Roman" w:cs="Times New Roman"/>
          <w:sz w:val="24"/>
          <w:szCs w:val="24"/>
        </w:rPr>
        <w:t>Ada 4 tujuan MSDM meliputi : tujuan fungsional , tujuan organisasional, tujuan personal, tujuan sosial</w:t>
      </w:r>
    </w:p>
    <w:p w:rsidR="007D08AF" w:rsidRPr="00D3217F" w:rsidRDefault="007D08AF" w:rsidP="000777B5">
      <w:pPr>
        <w:pStyle w:val="ListParagraph"/>
        <w:numPr>
          <w:ilvl w:val="0"/>
          <w:numId w:val="1"/>
        </w:numPr>
        <w:spacing w:line="240" w:lineRule="auto"/>
        <w:rPr>
          <w:rFonts w:ascii="Times New Roman" w:hAnsi="Times New Roman" w:cs="Times New Roman"/>
          <w:sz w:val="24"/>
          <w:szCs w:val="24"/>
        </w:rPr>
      </w:pPr>
      <w:r w:rsidRPr="00D3217F">
        <w:rPr>
          <w:rFonts w:ascii="Times New Roman" w:hAnsi="Times New Roman" w:cs="Times New Roman"/>
          <w:sz w:val="24"/>
          <w:szCs w:val="24"/>
        </w:rPr>
        <w:t xml:space="preserve"> Perencanan SDM adalah hal yang penting karena berkaitan dengan kebutuhan tenaga kerja di masa depan, baik dalam arti jumlah dan kualifikasinya untuk mengisi berbagai jabatan dan menyelengarakan berbagai aktivitas baru kelak.</w:t>
      </w:r>
    </w:p>
    <w:p w:rsidR="007D08AF" w:rsidRPr="00D3217F" w:rsidRDefault="007D08AF" w:rsidP="000777B5">
      <w:pPr>
        <w:pStyle w:val="ListParagraph"/>
        <w:spacing w:line="240" w:lineRule="auto"/>
        <w:rPr>
          <w:rFonts w:ascii="Times New Roman" w:hAnsi="Times New Roman" w:cs="Times New Roman"/>
        </w:rPr>
      </w:pPr>
    </w:p>
    <w:p w:rsidR="008A6B99" w:rsidRPr="00D3217F" w:rsidRDefault="008A6B99">
      <w:pPr>
        <w:rPr>
          <w:rFonts w:ascii="Times New Roman" w:hAnsi="Times New Roman" w:cs="Times New Roman"/>
        </w:rPr>
      </w:pPr>
    </w:p>
    <w:p w:rsidR="007D08AF" w:rsidRDefault="007D08AF"/>
    <w:p w:rsidR="007D08AF" w:rsidRDefault="007D08AF"/>
    <w:p w:rsidR="007D08AF" w:rsidRDefault="007D08AF"/>
    <w:p w:rsidR="007D08AF" w:rsidRDefault="007D08AF"/>
    <w:p w:rsidR="007D08AF" w:rsidRDefault="007D08AF"/>
    <w:p w:rsidR="007D08AF" w:rsidRDefault="007D08AF"/>
    <w:p w:rsidR="007D08AF" w:rsidRDefault="007D08AF"/>
    <w:p w:rsidR="007D08AF" w:rsidRDefault="007D08AF"/>
    <w:p w:rsidR="007D08AF" w:rsidRDefault="007D08AF"/>
    <w:p w:rsidR="007D08AF" w:rsidRDefault="007D08AF"/>
    <w:p w:rsidR="007D08AF" w:rsidRDefault="007D08AF"/>
    <w:p w:rsidR="007D08AF" w:rsidRDefault="007D08AF"/>
    <w:p w:rsidR="007D08AF" w:rsidRDefault="007D08AF"/>
    <w:p w:rsidR="007D08AF" w:rsidRDefault="007D08AF"/>
    <w:p w:rsidR="007D08AF" w:rsidRDefault="007D08AF"/>
    <w:p w:rsidR="007D08AF" w:rsidRDefault="007D08AF"/>
    <w:p w:rsidR="00D165FD" w:rsidRDefault="00D165FD"/>
    <w:p w:rsidR="00D165FD" w:rsidRDefault="00D165FD"/>
    <w:p w:rsidR="00D165FD" w:rsidRDefault="00D165FD"/>
    <w:p w:rsidR="000777B5" w:rsidRPr="00D3217F" w:rsidRDefault="000777B5" w:rsidP="000777B5">
      <w:pPr>
        <w:rPr>
          <w:rFonts w:ascii="Times New Roman" w:hAnsi="Times New Roman" w:cs="Times New Roman"/>
          <w:bCs/>
          <w:sz w:val="24"/>
          <w:szCs w:val="24"/>
        </w:rPr>
      </w:pPr>
      <w:r w:rsidRPr="00D3217F">
        <w:rPr>
          <w:rFonts w:ascii="Times New Roman" w:hAnsi="Times New Roman" w:cs="Times New Roman"/>
          <w:bCs/>
          <w:sz w:val="24"/>
          <w:szCs w:val="24"/>
        </w:rPr>
        <w:lastRenderedPageBreak/>
        <w:t xml:space="preserve">Muhammad Harfiansyah </w:t>
      </w:r>
      <w:bookmarkStart w:id="0" w:name="_GoBack"/>
      <w:bookmarkEnd w:id="0"/>
    </w:p>
    <w:p w:rsidR="007D08AF" w:rsidRPr="00D3217F" w:rsidRDefault="000777B5">
      <w:pPr>
        <w:rPr>
          <w:rFonts w:ascii="Times New Roman" w:hAnsi="Times New Roman" w:cs="Times New Roman"/>
          <w:bCs/>
          <w:sz w:val="24"/>
          <w:szCs w:val="24"/>
        </w:rPr>
      </w:pPr>
      <w:r w:rsidRPr="00D3217F">
        <w:rPr>
          <w:rFonts w:ascii="Times New Roman" w:hAnsi="Times New Roman" w:cs="Times New Roman"/>
          <w:bCs/>
          <w:sz w:val="24"/>
          <w:szCs w:val="24"/>
        </w:rPr>
        <w:t>14808144016</w:t>
      </w:r>
    </w:p>
    <w:p w:rsidR="008A6B99" w:rsidRPr="00D3217F" w:rsidRDefault="008A6B99" w:rsidP="00D22B59">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48"/>
          <w:szCs w:val="48"/>
        </w:rPr>
      </w:pPr>
      <w:r w:rsidRPr="00D3217F">
        <w:rPr>
          <w:rFonts w:ascii="Times New Roman" w:eastAsia="Times New Roman" w:hAnsi="Times New Roman" w:cs="Times New Roman"/>
          <w:b/>
          <w:bCs/>
          <w:color w:val="000000" w:themeColor="text1"/>
          <w:kern w:val="36"/>
          <w:sz w:val="48"/>
          <w:szCs w:val="48"/>
        </w:rPr>
        <w:t>Strategi Pengembangan SDM di Perusahaan Apple</w:t>
      </w:r>
    </w:p>
    <w:p w:rsidR="00D22B59" w:rsidRPr="00D3217F" w:rsidRDefault="00D22B59" w:rsidP="00D22B5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3217F">
        <w:rPr>
          <w:rFonts w:ascii="Times New Roman" w:eastAsia="Times New Roman" w:hAnsi="Times New Roman" w:cs="Times New Roman"/>
          <w:color w:val="000000" w:themeColor="text1"/>
          <w:sz w:val="24"/>
          <w:szCs w:val="24"/>
        </w:rPr>
        <w:tab/>
      </w:r>
      <w:r w:rsidR="008A6B99" w:rsidRPr="00D3217F">
        <w:rPr>
          <w:rFonts w:ascii="Times New Roman" w:eastAsia="Times New Roman" w:hAnsi="Times New Roman" w:cs="Times New Roman"/>
          <w:color w:val="000000" w:themeColor="text1"/>
          <w:sz w:val="24"/>
          <w:szCs w:val="24"/>
        </w:rPr>
        <w:t xml:space="preserve">Apple merupakan perusahaan gadget terbesar yang terbukti memiliki kualitas produk dengan pengakuan dunia.Kualitas produk tampaknya selalu menjadi prioritas bagi perusahaan pemilik brand ini sehingga tidak heran jika setiap produk yang dilahirkan selalu menjadi produk incaran oleh para penggemar gadget.Kualitas produk Apple yang selalu unggul ini pastinya juga tidak akan pernah lepas dari </w:t>
      </w:r>
      <w:hyperlink r:id="rId5" w:history="1">
        <w:r w:rsidR="008A6B99" w:rsidRPr="00D3217F">
          <w:rPr>
            <w:rFonts w:ascii="Times New Roman" w:eastAsia="Times New Roman" w:hAnsi="Times New Roman" w:cs="Times New Roman"/>
            <w:color w:val="000000" w:themeColor="text1"/>
            <w:sz w:val="24"/>
            <w:szCs w:val="24"/>
          </w:rPr>
          <w:t xml:space="preserve">sumber daya manusia (SDM) </w:t>
        </w:r>
      </w:hyperlink>
      <w:r w:rsidR="008A6B99" w:rsidRPr="00D3217F">
        <w:rPr>
          <w:rFonts w:ascii="Times New Roman" w:eastAsia="Times New Roman" w:hAnsi="Times New Roman" w:cs="Times New Roman"/>
          <w:color w:val="000000" w:themeColor="text1"/>
          <w:sz w:val="24"/>
          <w:szCs w:val="24"/>
        </w:rPr>
        <w:t>yag ikut berpartisispasi dalam perusahaan ini.Di balik ke</w:t>
      </w:r>
      <w:r w:rsidRPr="00D3217F">
        <w:rPr>
          <w:rFonts w:ascii="Times New Roman" w:eastAsia="Times New Roman" w:hAnsi="Times New Roman" w:cs="Times New Roman"/>
          <w:color w:val="000000" w:themeColor="text1"/>
          <w:sz w:val="24"/>
          <w:szCs w:val="24"/>
        </w:rPr>
        <w:t xml:space="preserve">berhasilan perusahaan </w:t>
      </w:r>
      <w:r w:rsidR="008A6B99" w:rsidRPr="00D3217F">
        <w:rPr>
          <w:rFonts w:ascii="Times New Roman" w:eastAsia="Times New Roman" w:hAnsi="Times New Roman" w:cs="Times New Roman"/>
          <w:color w:val="000000" w:themeColor="text1"/>
          <w:sz w:val="24"/>
          <w:szCs w:val="24"/>
        </w:rPr>
        <w:t xml:space="preserve">pemilik brand ternama di dunia ini, ternyata memang tidak pernah lepas dari SDM yang berkualitas. Produk yang telah diakui oleh masyarakat karena keunggulannya ini ternyata ada peran karyawan luar biasa hingga akhirnya mampu melahirkan suatu karya yang luar biasa pula. Bagaimanapun juga SDM berkualitas merupakan komponen peting yang harus dimiliki oleh perusahaan dalam mencaiptakan suatu inovasi produk yang bisa bersaing di pasaran.Melalui </w:t>
      </w:r>
      <w:hyperlink r:id="rId6" w:history="1">
        <w:r w:rsidR="008A6B99" w:rsidRPr="00D3217F">
          <w:rPr>
            <w:rFonts w:ascii="Times New Roman" w:eastAsia="Times New Roman" w:hAnsi="Times New Roman" w:cs="Times New Roman"/>
            <w:color w:val="000000" w:themeColor="text1"/>
            <w:sz w:val="24"/>
            <w:szCs w:val="24"/>
          </w:rPr>
          <w:t>pengembangan SDM di perusahaan Apple</w:t>
        </w:r>
      </w:hyperlink>
      <w:r w:rsidR="008A6B99" w:rsidRPr="00D3217F">
        <w:rPr>
          <w:rFonts w:ascii="Times New Roman" w:eastAsia="Times New Roman" w:hAnsi="Times New Roman" w:cs="Times New Roman"/>
          <w:color w:val="000000" w:themeColor="text1"/>
          <w:sz w:val="24"/>
          <w:szCs w:val="24"/>
        </w:rPr>
        <w:t xml:space="preserve"> yang terus diperhatikan oleh perusahaan, ternyata juga memberikan dampak yang positif hingga akhirnya perusahaan tersebut mampu mempertahankan bahkan meningkatkan kualitas produk yang diciptakan.</w:t>
      </w:r>
    </w:p>
    <w:p w:rsidR="008A6B99" w:rsidRPr="00D3217F" w:rsidRDefault="00D22B59" w:rsidP="00D22B5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3217F">
        <w:rPr>
          <w:rFonts w:ascii="Times New Roman" w:eastAsia="Times New Roman" w:hAnsi="Times New Roman" w:cs="Times New Roman"/>
          <w:color w:val="000000" w:themeColor="text1"/>
          <w:sz w:val="24"/>
          <w:szCs w:val="24"/>
        </w:rPr>
        <w:tab/>
      </w:r>
      <w:r w:rsidR="008A6B99" w:rsidRPr="00D3217F">
        <w:rPr>
          <w:rFonts w:ascii="Times New Roman" w:eastAsia="Times New Roman" w:hAnsi="Times New Roman" w:cs="Times New Roman"/>
          <w:color w:val="000000" w:themeColor="text1"/>
          <w:sz w:val="24"/>
          <w:szCs w:val="24"/>
        </w:rPr>
        <w:t>Perusahaan yang berskala internasional ini ternyata sangat menyadari bahwa perusahaan tidak akan mampu menghasilkan suatu karya yang besar. Bahkan sistem managemen atau strategi luar biasa yang disusun oleh perusahaan tidak akan ada artinya tanpa adanya SDM yang mendukung. Bahkan sudah bisa dipastikan bahwa perusahaan juga tidak akan bisa menjalankan aktifitas perusahaan, mulai dari penjualan produk hingga berbagai aktifitas perusahaan lainnya.</w:t>
      </w:r>
      <w:r w:rsidRPr="00D3217F">
        <w:rPr>
          <w:rFonts w:ascii="Times New Roman" w:eastAsia="Times New Roman" w:hAnsi="Times New Roman" w:cs="Times New Roman"/>
          <w:color w:val="000000" w:themeColor="text1"/>
          <w:sz w:val="24"/>
          <w:szCs w:val="24"/>
        </w:rPr>
        <w:t xml:space="preserve"> </w:t>
      </w:r>
      <w:r w:rsidR="008A6B99" w:rsidRPr="00D3217F">
        <w:rPr>
          <w:rFonts w:ascii="Times New Roman" w:eastAsia="Times New Roman" w:hAnsi="Times New Roman" w:cs="Times New Roman"/>
          <w:color w:val="000000" w:themeColor="text1"/>
          <w:sz w:val="24"/>
          <w:szCs w:val="24"/>
        </w:rPr>
        <w:t>Strategi pengembangan SDM di perusahaan Apple ini ternyata menerapkan strategi people management. Meskipun dalam tahap awal penerapan strategi ini sempat mengalami kegagalan, namun berkat kerja keras yang tinggi serta sikap pantang menyerah yang dimiliki oleh tim manajemen perusahaan ini akhirnya berdampak pada keberhasilan yang sangat luar biasa.Di tengah tingginya persaingan strategi pengembangan SDM di perusahaan ini memang sangat diperlukan. Jika tidak, maka perusahaan ini mungkin sudah hancur di tengah perjalanan akibat tidak mampu lagi bersaing di pasar lokal dan juga internasional.</w:t>
      </w:r>
    </w:p>
    <w:p w:rsidR="008A6B99" w:rsidRPr="00D3217F" w:rsidRDefault="00D22B59" w:rsidP="00D22B5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3217F">
        <w:rPr>
          <w:rFonts w:ascii="Times New Roman" w:eastAsia="Times New Roman" w:hAnsi="Times New Roman" w:cs="Times New Roman"/>
          <w:color w:val="000000" w:themeColor="text1"/>
          <w:sz w:val="24"/>
          <w:szCs w:val="24"/>
        </w:rPr>
        <w:tab/>
      </w:r>
      <w:r w:rsidR="008A6B99" w:rsidRPr="00D3217F">
        <w:rPr>
          <w:rFonts w:ascii="Times New Roman" w:eastAsia="Times New Roman" w:hAnsi="Times New Roman" w:cs="Times New Roman"/>
          <w:color w:val="000000" w:themeColor="text1"/>
          <w:sz w:val="24"/>
          <w:szCs w:val="24"/>
        </w:rPr>
        <w:t>Faktor lain yang juga merupakan bagian dari strategi pengembangan SDM di perusahaan Apple ini adalah meningkatkan kr</w:t>
      </w:r>
      <w:r w:rsidRPr="00D3217F">
        <w:rPr>
          <w:rFonts w:ascii="Times New Roman" w:eastAsia="Times New Roman" w:hAnsi="Times New Roman" w:cs="Times New Roman"/>
          <w:color w:val="000000" w:themeColor="text1"/>
          <w:sz w:val="24"/>
          <w:szCs w:val="24"/>
        </w:rPr>
        <w:t>e</w:t>
      </w:r>
      <w:r w:rsidR="008A6B99" w:rsidRPr="00D3217F">
        <w:rPr>
          <w:rFonts w:ascii="Times New Roman" w:eastAsia="Times New Roman" w:hAnsi="Times New Roman" w:cs="Times New Roman"/>
          <w:color w:val="000000" w:themeColor="text1"/>
          <w:sz w:val="24"/>
          <w:szCs w:val="24"/>
        </w:rPr>
        <w:t>atifitas karyawan.Perusahaan ini mengakui bahwa kreativitas akan membawa orang-orang yang terlibat dalam perusahaan untuk berfikir lebih serius dan inovatif hingga akhirnya berhasil menciptakan suatu inovasi yang mendapat pengakuan positif dari masyarakat.</w:t>
      </w:r>
      <w:r w:rsidRPr="00D3217F">
        <w:rPr>
          <w:rFonts w:ascii="Times New Roman" w:eastAsia="Times New Roman" w:hAnsi="Times New Roman" w:cs="Times New Roman"/>
          <w:color w:val="000000" w:themeColor="text1"/>
          <w:sz w:val="24"/>
          <w:szCs w:val="24"/>
        </w:rPr>
        <w:t xml:space="preserve"> </w:t>
      </w:r>
      <w:hyperlink r:id="rId7" w:history="1">
        <w:r w:rsidR="008A6B99" w:rsidRPr="00D3217F">
          <w:rPr>
            <w:rFonts w:ascii="Times New Roman" w:eastAsia="Times New Roman" w:hAnsi="Times New Roman" w:cs="Times New Roman"/>
            <w:color w:val="000000" w:themeColor="text1"/>
            <w:sz w:val="24"/>
            <w:szCs w:val="24"/>
          </w:rPr>
          <w:t>Melalui SDM</w:t>
        </w:r>
      </w:hyperlink>
      <w:r w:rsidR="008A6B99" w:rsidRPr="00D3217F">
        <w:rPr>
          <w:rFonts w:ascii="Times New Roman" w:eastAsia="Times New Roman" w:hAnsi="Times New Roman" w:cs="Times New Roman"/>
          <w:color w:val="000000" w:themeColor="text1"/>
          <w:sz w:val="24"/>
          <w:szCs w:val="24"/>
        </w:rPr>
        <w:t xml:space="preserve"> yang dimiliki, perusahaan Apple ini memilih untuk menerapkan sistem operasional yang unik. Hal-hal unik tersebut kini telah dibuktikan melalui tiga hal yaitu, design produk yang unik, serta lini software dan juga hardware. Berdasarkan faktor itulah akhirnya Apple mampu mewujudkan suatu produk yang unggul dibidang efisiensi operasionalnya.</w:t>
      </w:r>
      <w:r w:rsidRPr="00D3217F">
        <w:rPr>
          <w:rFonts w:ascii="Times New Roman" w:eastAsia="Times New Roman" w:hAnsi="Times New Roman" w:cs="Times New Roman"/>
          <w:color w:val="000000" w:themeColor="text1"/>
          <w:sz w:val="24"/>
          <w:szCs w:val="24"/>
        </w:rPr>
        <w:t xml:space="preserve"> </w:t>
      </w:r>
      <w:r w:rsidR="008A6B99" w:rsidRPr="00D3217F">
        <w:rPr>
          <w:rFonts w:ascii="Times New Roman" w:eastAsia="Times New Roman" w:hAnsi="Times New Roman" w:cs="Times New Roman"/>
          <w:color w:val="000000" w:themeColor="text1"/>
          <w:sz w:val="24"/>
          <w:szCs w:val="24"/>
        </w:rPr>
        <w:t xml:space="preserve">Melalui pengembangan SDM di perusahaan Apple, ternyata perusahaan ini benar-benar membuktikan bahwa pengembangan sumber daya manusia memberikan dampak yang besar hingga akhirnya </w:t>
      </w:r>
      <w:r w:rsidR="008A6B99" w:rsidRPr="00D3217F">
        <w:rPr>
          <w:rFonts w:ascii="Times New Roman" w:eastAsia="Times New Roman" w:hAnsi="Times New Roman" w:cs="Times New Roman"/>
          <w:color w:val="000000" w:themeColor="text1"/>
          <w:sz w:val="24"/>
          <w:szCs w:val="24"/>
        </w:rPr>
        <w:lastRenderedPageBreak/>
        <w:t>mampu membawa Apple manjadi produk gadget yang memiliki kesempurnaan kualitas dan juga nilai keindahan yang tinggi. Dengan produk yang bagus, maka sudah selayaknya produk-produk apple diakui sebagai produk elektronik yang sangat fenomenal.</w:t>
      </w:r>
    </w:p>
    <w:p w:rsidR="008A6B99" w:rsidRPr="00D3217F" w:rsidRDefault="008A6B99" w:rsidP="00D22B5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3217F">
        <w:rPr>
          <w:rFonts w:ascii="Times New Roman" w:eastAsia="Times New Roman" w:hAnsi="Times New Roman" w:cs="Times New Roman"/>
          <w:color w:val="000000" w:themeColor="text1"/>
          <w:sz w:val="24"/>
          <w:szCs w:val="24"/>
        </w:rPr>
        <w:t>Dibalik keberhasilan pemilik brand terkenal ini, ternyata penerapan sistem yang memadukan antara optimalisasi dari sumber daya manusia yang handal dan berkualitas serta kerja sama dari tim yang sangat bagus.</w:t>
      </w:r>
      <w:r w:rsidR="00D22B59" w:rsidRPr="00D3217F">
        <w:rPr>
          <w:rFonts w:ascii="Times New Roman" w:eastAsia="Times New Roman" w:hAnsi="Times New Roman" w:cs="Times New Roman"/>
          <w:color w:val="000000" w:themeColor="text1"/>
          <w:sz w:val="24"/>
          <w:szCs w:val="24"/>
        </w:rPr>
        <w:t xml:space="preserve"> </w:t>
      </w:r>
      <w:r w:rsidRPr="00D3217F">
        <w:rPr>
          <w:rFonts w:ascii="Times New Roman" w:eastAsia="Times New Roman" w:hAnsi="Times New Roman" w:cs="Times New Roman"/>
          <w:color w:val="000000" w:themeColor="text1"/>
          <w:sz w:val="24"/>
          <w:szCs w:val="24"/>
        </w:rPr>
        <w:t>Dengan perpaduan kedua hal tersebut dan didukung dengan SDM yang berkualitas telah berhasil membawa perusahaan bertaraf internasiona</w:t>
      </w:r>
      <w:r w:rsidR="00D22B59" w:rsidRPr="00D3217F">
        <w:rPr>
          <w:rFonts w:ascii="Times New Roman" w:eastAsia="Times New Roman" w:hAnsi="Times New Roman" w:cs="Times New Roman"/>
          <w:color w:val="000000" w:themeColor="text1"/>
          <w:sz w:val="24"/>
          <w:szCs w:val="24"/>
        </w:rPr>
        <w:t>l</w:t>
      </w:r>
      <w:r w:rsidRPr="00D3217F">
        <w:rPr>
          <w:rFonts w:ascii="Times New Roman" w:eastAsia="Times New Roman" w:hAnsi="Times New Roman" w:cs="Times New Roman"/>
          <w:color w:val="000000" w:themeColor="text1"/>
          <w:sz w:val="24"/>
          <w:szCs w:val="24"/>
        </w:rPr>
        <w:t xml:space="preserve"> untuk menyatakan bahwa perusahaan Apple pantas menempati peringkat pertama dari para pesaingnya.</w:t>
      </w:r>
    </w:p>
    <w:p w:rsidR="008A6B99" w:rsidRPr="00D3217F" w:rsidRDefault="00D22B59" w:rsidP="008A6B99">
      <w:pPr>
        <w:spacing w:before="100" w:beforeAutospacing="1" w:after="100" w:afterAutospacing="1" w:line="240" w:lineRule="auto"/>
        <w:outlineLvl w:val="2"/>
        <w:rPr>
          <w:rFonts w:ascii="Times New Roman" w:eastAsia="Times New Roman" w:hAnsi="Times New Roman" w:cs="Times New Roman"/>
          <w:bCs/>
          <w:sz w:val="24"/>
          <w:szCs w:val="24"/>
        </w:rPr>
      </w:pPr>
      <w:r w:rsidRPr="00D3217F">
        <w:rPr>
          <w:rFonts w:ascii="Times New Roman" w:eastAsia="Times New Roman" w:hAnsi="Times New Roman" w:cs="Times New Roman"/>
          <w:bCs/>
          <w:sz w:val="24"/>
          <w:szCs w:val="24"/>
        </w:rPr>
        <w:t xml:space="preserve">Kesimpulan : </w:t>
      </w:r>
    </w:p>
    <w:p w:rsidR="00D22B59" w:rsidRPr="00D3217F" w:rsidRDefault="00D22B59" w:rsidP="00D22B5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Cs/>
          <w:sz w:val="24"/>
          <w:szCs w:val="24"/>
        </w:rPr>
      </w:pPr>
      <w:r w:rsidRPr="00D3217F">
        <w:rPr>
          <w:rFonts w:ascii="Times New Roman" w:eastAsia="Times New Roman" w:hAnsi="Times New Roman" w:cs="Times New Roman"/>
          <w:color w:val="000000" w:themeColor="text1"/>
          <w:sz w:val="24"/>
          <w:szCs w:val="24"/>
        </w:rPr>
        <w:t>Apple menerapkan strategi people management</w:t>
      </w:r>
      <w:r w:rsidRPr="00D3217F">
        <w:rPr>
          <w:rFonts w:ascii="Times New Roman" w:eastAsia="Times New Roman" w:hAnsi="Times New Roman" w:cs="Times New Roman"/>
          <w:color w:val="000000" w:themeColor="text1"/>
          <w:sz w:val="24"/>
          <w:szCs w:val="24"/>
        </w:rPr>
        <w:t>. People Management adalah salah satu seni managemen dan juga seni kepemimpinan tujuannya supaya orang-orang yang berada dalam lingkar organisasi bisa bekerjasama satu sama lain ketika akan melakukan sebuah pekerjaan.</w:t>
      </w:r>
    </w:p>
    <w:p w:rsidR="00D22B59" w:rsidRPr="00D3217F" w:rsidRDefault="00D22B59" w:rsidP="00D22B5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Cs/>
          <w:sz w:val="24"/>
          <w:szCs w:val="24"/>
        </w:rPr>
      </w:pPr>
      <w:r w:rsidRPr="00D3217F">
        <w:rPr>
          <w:rFonts w:ascii="Times New Roman" w:eastAsia="Times New Roman" w:hAnsi="Times New Roman" w:cs="Times New Roman"/>
          <w:bCs/>
          <w:sz w:val="24"/>
          <w:szCs w:val="24"/>
        </w:rPr>
        <w:t>Faktor lain yang juga merupakan bagian dari strategi pengembangan SDM di perusahaan Apple ini adalah meningkatkan kreatifitas karyawan</w:t>
      </w:r>
      <w:r w:rsidR="000777B5" w:rsidRPr="00D3217F">
        <w:rPr>
          <w:rFonts w:ascii="Times New Roman" w:eastAsia="Times New Roman" w:hAnsi="Times New Roman" w:cs="Times New Roman"/>
          <w:bCs/>
          <w:sz w:val="24"/>
          <w:szCs w:val="24"/>
        </w:rPr>
        <w:t>.</w:t>
      </w:r>
    </w:p>
    <w:p w:rsidR="00D22B59" w:rsidRPr="00D3217F" w:rsidRDefault="00D22B59" w:rsidP="00D22B5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Cs/>
          <w:sz w:val="24"/>
          <w:szCs w:val="24"/>
        </w:rPr>
      </w:pPr>
      <w:r w:rsidRPr="00D3217F">
        <w:rPr>
          <w:rFonts w:ascii="Times New Roman" w:eastAsia="Times New Roman" w:hAnsi="Times New Roman" w:cs="Times New Roman"/>
          <w:bCs/>
          <w:sz w:val="24"/>
          <w:szCs w:val="24"/>
        </w:rPr>
        <w:t>Dengan memberikan inovasi seperti : design produk yang unik, serta lini software dan juga hardware</w:t>
      </w:r>
      <w:r w:rsidRPr="00D3217F">
        <w:rPr>
          <w:rFonts w:ascii="Times New Roman" w:eastAsia="Times New Roman" w:hAnsi="Times New Roman" w:cs="Times New Roman"/>
          <w:color w:val="000000" w:themeColor="text1"/>
          <w:sz w:val="24"/>
          <w:szCs w:val="24"/>
        </w:rPr>
        <w:t xml:space="preserve">. </w:t>
      </w:r>
      <w:r w:rsidRPr="00D3217F">
        <w:rPr>
          <w:rFonts w:ascii="Times New Roman" w:eastAsia="Times New Roman" w:hAnsi="Times New Roman" w:cs="Times New Roman"/>
          <w:bCs/>
          <w:sz w:val="24"/>
          <w:szCs w:val="24"/>
        </w:rPr>
        <w:t>Apple mampu mewujudkan suatu produk yang unggul dibidang efisiensi operasionalnya</w:t>
      </w:r>
      <w:r w:rsidR="000777B5" w:rsidRPr="00D3217F">
        <w:rPr>
          <w:rFonts w:ascii="Times New Roman" w:eastAsia="Times New Roman" w:hAnsi="Times New Roman" w:cs="Times New Roman"/>
          <w:bCs/>
          <w:sz w:val="24"/>
          <w:szCs w:val="24"/>
        </w:rPr>
        <w:t>.</w:t>
      </w:r>
    </w:p>
    <w:p w:rsidR="00D22B59" w:rsidRPr="00D3217F" w:rsidRDefault="00D22B59" w:rsidP="00D22B59">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Cs/>
          <w:sz w:val="24"/>
          <w:szCs w:val="24"/>
        </w:rPr>
      </w:pPr>
      <w:r w:rsidRPr="00D3217F">
        <w:rPr>
          <w:rFonts w:ascii="Times New Roman" w:eastAsia="Times New Roman" w:hAnsi="Times New Roman" w:cs="Times New Roman"/>
          <w:bCs/>
          <w:sz w:val="24"/>
          <w:szCs w:val="24"/>
        </w:rPr>
        <w:t xml:space="preserve">Dengan pengembangan SDM di Apple, </w:t>
      </w:r>
      <w:r w:rsidR="000777B5" w:rsidRPr="00D3217F">
        <w:rPr>
          <w:rFonts w:ascii="Times New Roman" w:eastAsia="Times New Roman" w:hAnsi="Times New Roman" w:cs="Times New Roman"/>
          <w:bCs/>
          <w:sz w:val="24"/>
          <w:szCs w:val="24"/>
        </w:rPr>
        <w:t>perusahaan ini benar-benar membuktikan bahwa pengembangan sumber daya manusia memberikan dampak yang besar hingga akhirnya mampu membawa Apple manjadi produk gadget yang memiliki kesempurnaan kualitas dan juga nilai keindahan yang tinggi.</w:t>
      </w:r>
    </w:p>
    <w:p w:rsidR="00D22B59" w:rsidRPr="00D3217F" w:rsidRDefault="00D22B59" w:rsidP="008A6B99">
      <w:pPr>
        <w:spacing w:before="100" w:beforeAutospacing="1" w:after="100" w:afterAutospacing="1" w:line="240" w:lineRule="auto"/>
        <w:outlineLvl w:val="2"/>
        <w:rPr>
          <w:rFonts w:ascii="Times New Roman" w:eastAsia="Times New Roman" w:hAnsi="Times New Roman" w:cs="Times New Roman"/>
          <w:bCs/>
          <w:sz w:val="24"/>
          <w:szCs w:val="24"/>
        </w:rPr>
      </w:pPr>
    </w:p>
    <w:p w:rsidR="008A6B99" w:rsidRPr="00D3217F" w:rsidRDefault="008A6B99">
      <w:pPr>
        <w:rPr>
          <w:rFonts w:ascii="Times New Roman" w:hAnsi="Times New Roman" w:cs="Times New Roman"/>
        </w:rPr>
      </w:pPr>
    </w:p>
    <w:p w:rsidR="008A6B99" w:rsidRPr="00D3217F" w:rsidRDefault="008A6B99">
      <w:pPr>
        <w:rPr>
          <w:rFonts w:ascii="Times New Roman" w:hAnsi="Times New Roman" w:cs="Times New Roman"/>
        </w:rPr>
      </w:pPr>
    </w:p>
    <w:sectPr w:rsidR="008A6B99" w:rsidRPr="00D32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B6014"/>
    <w:multiLevelType w:val="hybridMultilevel"/>
    <w:tmpl w:val="1BC00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6E4048"/>
    <w:multiLevelType w:val="hybridMultilevel"/>
    <w:tmpl w:val="8F4C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99"/>
    <w:rsid w:val="00017BAE"/>
    <w:rsid w:val="000777B5"/>
    <w:rsid w:val="00735D7C"/>
    <w:rsid w:val="007D08AF"/>
    <w:rsid w:val="008A6B99"/>
    <w:rsid w:val="00D165FD"/>
    <w:rsid w:val="00D22B59"/>
    <w:rsid w:val="00D3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ECC85-F594-4FC7-9231-8A2817B5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B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6B99"/>
    <w:rPr>
      <w:b/>
      <w:bCs/>
    </w:rPr>
  </w:style>
  <w:style w:type="paragraph" w:styleId="ListParagraph">
    <w:name w:val="List Paragraph"/>
    <w:basedOn w:val="Normal"/>
    <w:uiPriority w:val="34"/>
    <w:qFormat/>
    <w:rsid w:val="007D0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90051">
      <w:bodyDiv w:val="1"/>
      <w:marLeft w:val="0"/>
      <w:marRight w:val="0"/>
      <w:marTop w:val="0"/>
      <w:marBottom w:val="0"/>
      <w:divBdr>
        <w:top w:val="none" w:sz="0" w:space="0" w:color="auto"/>
        <w:left w:val="none" w:sz="0" w:space="0" w:color="auto"/>
        <w:bottom w:val="none" w:sz="0" w:space="0" w:color="auto"/>
        <w:right w:val="none" w:sz="0" w:space="0" w:color="auto"/>
      </w:divBdr>
    </w:div>
    <w:div w:id="735859620">
      <w:bodyDiv w:val="1"/>
      <w:marLeft w:val="0"/>
      <w:marRight w:val="0"/>
      <w:marTop w:val="0"/>
      <w:marBottom w:val="0"/>
      <w:divBdr>
        <w:top w:val="none" w:sz="0" w:space="0" w:color="auto"/>
        <w:left w:val="none" w:sz="0" w:space="0" w:color="auto"/>
        <w:bottom w:val="none" w:sz="0" w:space="0" w:color="auto"/>
        <w:right w:val="none" w:sz="0" w:space="0" w:color="auto"/>
      </w:divBdr>
      <w:divsChild>
        <w:div w:id="1982422364">
          <w:marLeft w:val="0"/>
          <w:marRight w:val="0"/>
          <w:marTop w:val="0"/>
          <w:marBottom w:val="0"/>
          <w:divBdr>
            <w:top w:val="none" w:sz="0" w:space="0" w:color="auto"/>
            <w:left w:val="none" w:sz="0" w:space="0" w:color="auto"/>
            <w:bottom w:val="none" w:sz="0" w:space="0" w:color="auto"/>
            <w:right w:val="none" w:sz="0" w:space="0" w:color="auto"/>
          </w:divBdr>
          <w:divsChild>
            <w:div w:id="16039543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69284426">
      <w:bodyDiv w:val="1"/>
      <w:marLeft w:val="0"/>
      <w:marRight w:val="0"/>
      <w:marTop w:val="0"/>
      <w:marBottom w:val="0"/>
      <w:divBdr>
        <w:top w:val="none" w:sz="0" w:space="0" w:color="auto"/>
        <w:left w:val="none" w:sz="0" w:space="0" w:color="auto"/>
        <w:bottom w:val="none" w:sz="0" w:space="0" w:color="auto"/>
        <w:right w:val="none" w:sz="0" w:space="0" w:color="auto"/>
      </w:divBdr>
    </w:div>
    <w:div w:id="1370953425">
      <w:bodyDiv w:val="1"/>
      <w:marLeft w:val="0"/>
      <w:marRight w:val="0"/>
      <w:marTop w:val="0"/>
      <w:marBottom w:val="0"/>
      <w:divBdr>
        <w:top w:val="none" w:sz="0" w:space="0" w:color="auto"/>
        <w:left w:val="none" w:sz="0" w:space="0" w:color="auto"/>
        <w:bottom w:val="none" w:sz="0" w:space="0" w:color="auto"/>
        <w:right w:val="none" w:sz="0" w:space="0" w:color="auto"/>
      </w:divBdr>
    </w:div>
    <w:div w:id="1574581236">
      <w:bodyDiv w:val="1"/>
      <w:marLeft w:val="0"/>
      <w:marRight w:val="0"/>
      <w:marTop w:val="0"/>
      <w:marBottom w:val="0"/>
      <w:divBdr>
        <w:top w:val="none" w:sz="0" w:space="0" w:color="auto"/>
        <w:left w:val="none" w:sz="0" w:space="0" w:color="auto"/>
        <w:bottom w:val="none" w:sz="0" w:space="0" w:color="auto"/>
        <w:right w:val="none" w:sz="0" w:space="0" w:color="auto"/>
      </w:divBdr>
    </w:div>
    <w:div w:id="19929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lmumanajemenSD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lmumanajemensdm.com" TargetMode="External"/><Relationship Id="rId5" Type="http://schemas.openxmlformats.org/officeDocument/2006/relationships/hyperlink" Target="http://ahlipresentasi.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H530s</dc:creator>
  <cp:keywords/>
  <dc:description/>
  <cp:lastModifiedBy>Lenovo H530s</cp:lastModifiedBy>
  <cp:revision>5</cp:revision>
  <dcterms:created xsi:type="dcterms:W3CDTF">2016-10-02T08:34:00Z</dcterms:created>
  <dcterms:modified xsi:type="dcterms:W3CDTF">2016-10-02T13:31:00Z</dcterms:modified>
</cp:coreProperties>
</file>